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2F" w:rsidRDefault="00C8592F" w:rsidP="00C8592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C8592F" w:rsidRDefault="00C8592F" w:rsidP="00C8592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12E0C" w:rsidRPr="00412E0C" w:rsidRDefault="00304F6C" w:rsidP="00C85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бесплатные путевки в санаторно-курортные организации Курской</w:t>
      </w:r>
      <w:r w:rsidR="00C8592F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42D70" w:rsidRPr="00942D70" w:rsidRDefault="00942D70" w:rsidP="00942D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Желающие могут подать заявления на получение </w:t>
      </w:r>
      <w:r w:rsidRPr="005746C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бесплатных</w:t>
      </w:r>
      <w:r w:rsidRPr="00942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путевок для оздоровление своих детей в </w:t>
      </w:r>
      <w:r w:rsidR="00454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культуры, молодежной политики, физической культуры и спорта </w:t>
      </w:r>
      <w:r w:rsidRPr="00942D7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Прис</w:t>
      </w:r>
      <w:r w:rsidR="00454FC0">
        <w:rPr>
          <w:rFonts w:ascii="Times New Roman" w:hAnsi="Times New Roman" w:cs="Times New Roman"/>
          <w:sz w:val="28"/>
          <w:szCs w:val="28"/>
          <w:shd w:val="clear" w:color="auto" w:fill="FFFFFF"/>
        </w:rPr>
        <w:t>тенского района Курской области,</w:t>
      </w:r>
      <w:r w:rsidRPr="00942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 ул.Ленина д.5</w:t>
      </w:r>
      <w:r w:rsidR="00267D2D">
        <w:rPr>
          <w:rFonts w:ascii="Times New Roman" w:hAnsi="Times New Roman" w:cs="Times New Roman"/>
          <w:sz w:val="28"/>
          <w:szCs w:val="28"/>
          <w:shd w:val="clear" w:color="auto" w:fill="FFFFFF"/>
        </w:rPr>
        <w:t>,кааб.202</w:t>
      </w:r>
      <w:r w:rsidRPr="00942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Администрация Пристенского района Курской области. По возникшим вопросам обращаться по телефону 8 (47134) 2-</w:t>
      </w:r>
      <w:r w:rsidR="00BE1A49">
        <w:rPr>
          <w:rFonts w:ascii="Times New Roman" w:hAnsi="Times New Roman" w:cs="Times New Roman"/>
          <w:sz w:val="28"/>
          <w:szCs w:val="28"/>
          <w:shd w:val="clear" w:color="auto" w:fill="FFFFFF"/>
        </w:rPr>
        <w:t>12-01</w:t>
      </w:r>
      <w:r w:rsidRPr="00942D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46CC" w:rsidRDefault="005746CC" w:rsidP="005746CC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5746CC" w:rsidRDefault="005746CC" w:rsidP="005746CC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5746CC" w:rsidRDefault="005746CC" w:rsidP="005746CC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B97AFD">
        <w:rPr>
          <w:rFonts w:ascii="Times New Roman" w:eastAsia="Times New Roman" w:hAnsi="Times New Roman" w:cs="Times New Roman"/>
          <w:b/>
          <w:sz w:val="23"/>
          <w:szCs w:val="23"/>
        </w:rPr>
        <w:t>Документы для получения бесплатных путевок на оздоровление детей от 7-1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Pr="00B97AFD">
        <w:rPr>
          <w:rFonts w:ascii="Times New Roman" w:eastAsia="Times New Roman" w:hAnsi="Times New Roman" w:cs="Times New Roman"/>
          <w:b/>
          <w:sz w:val="23"/>
          <w:szCs w:val="23"/>
        </w:rPr>
        <w:t xml:space="preserve"> лет</w:t>
      </w:r>
    </w:p>
    <w:p w:rsidR="005746CC" w:rsidRPr="005746CC" w:rsidRDefault="005746CC" w:rsidP="005746CC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B97AFD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копии: </w:t>
      </w:r>
    </w:p>
    <w:p w:rsidR="005746CC" w:rsidRPr="00B97AFD" w:rsidRDefault="005746CC" w:rsidP="005746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>-</w:t>
      </w:r>
      <w:r w:rsidRPr="00B97AFD">
        <w:rPr>
          <w:rFonts w:ascii="Times New Roman" w:eastAsia="Times New Roman" w:hAnsi="Times New Roman" w:cs="Times New Roman"/>
          <w:b/>
          <w:i/>
          <w:sz w:val="23"/>
          <w:szCs w:val="23"/>
        </w:rPr>
        <w:t>паспорт</w:t>
      </w: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родителя</w:t>
      </w:r>
    </w:p>
    <w:p w:rsidR="005746CC" w:rsidRPr="00B97AFD" w:rsidRDefault="005746CC" w:rsidP="005746C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97AFD">
        <w:rPr>
          <w:rFonts w:ascii="Times New Roman" w:eastAsia="Times New Roman" w:hAnsi="Times New Roman" w:cs="Times New Roman"/>
          <w:b/>
          <w:i/>
          <w:sz w:val="23"/>
          <w:szCs w:val="23"/>
        </w:rPr>
        <w:t>-паспорт ребенка</w:t>
      </w:r>
      <w:r w:rsidRPr="00B97AFD">
        <w:rPr>
          <w:rFonts w:ascii="Times New Roman" w:eastAsia="Times New Roman" w:hAnsi="Times New Roman" w:cs="Times New Roman"/>
          <w:sz w:val="23"/>
          <w:szCs w:val="23"/>
        </w:rPr>
        <w:t xml:space="preserve"> при достижении 14-летнего возраста (2-3стр.+стр. с  пропиской)</w:t>
      </w:r>
    </w:p>
    <w:p w:rsidR="005746CC" w:rsidRPr="00B97AFD" w:rsidRDefault="005746CC" w:rsidP="005746C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97AFD">
        <w:rPr>
          <w:rFonts w:ascii="Times New Roman" w:eastAsia="Times New Roman" w:hAnsi="Times New Roman" w:cs="Times New Roman"/>
          <w:b/>
          <w:i/>
          <w:sz w:val="23"/>
          <w:szCs w:val="23"/>
        </w:rPr>
        <w:t>или свидетельства о рождении</w:t>
      </w:r>
      <w:r w:rsidRPr="00B97AFD">
        <w:rPr>
          <w:rFonts w:ascii="Times New Roman" w:eastAsia="Times New Roman" w:hAnsi="Times New Roman" w:cs="Times New Roman"/>
          <w:sz w:val="23"/>
          <w:szCs w:val="23"/>
        </w:rPr>
        <w:t>+ ксерокопия паспорта  одного из родителей (стр.2-3+стр. с пропиской)</w:t>
      </w:r>
    </w:p>
    <w:p w:rsidR="005746CC" w:rsidRPr="00B97AFD" w:rsidRDefault="005746CC" w:rsidP="005746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B97AFD">
        <w:rPr>
          <w:rFonts w:ascii="Times New Roman" w:eastAsia="Times New Roman" w:hAnsi="Times New Roman" w:cs="Times New Roman"/>
          <w:b/>
          <w:i/>
          <w:sz w:val="23"/>
          <w:szCs w:val="23"/>
        </w:rPr>
        <w:t>-</w:t>
      </w:r>
      <w:proofErr w:type="spellStart"/>
      <w:r w:rsidRPr="00B97AFD">
        <w:rPr>
          <w:rFonts w:ascii="Times New Roman" w:eastAsia="Times New Roman" w:hAnsi="Times New Roman" w:cs="Times New Roman"/>
          <w:b/>
          <w:i/>
          <w:sz w:val="23"/>
          <w:szCs w:val="23"/>
        </w:rPr>
        <w:t>мед.полиса</w:t>
      </w:r>
      <w:proofErr w:type="spellEnd"/>
      <w:r w:rsidRPr="00B97AFD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ребенка;</w:t>
      </w:r>
    </w:p>
    <w:p w:rsidR="005746CC" w:rsidRDefault="005746CC" w:rsidP="005746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B97AFD">
        <w:rPr>
          <w:rFonts w:ascii="Times New Roman" w:eastAsia="Times New Roman" w:hAnsi="Times New Roman" w:cs="Times New Roman"/>
          <w:b/>
          <w:i/>
          <w:sz w:val="23"/>
          <w:szCs w:val="23"/>
        </w:rPr>
        <w:t>-</w:t>
      </w:r>
      <w:proofErr w:type="spellStart"/>
      <w:r w:rsidRPr="00B97AFD">
        <w:rPr>
          <w:rFonts w:ascii="Times New Roman" w:eastAsia="Times New Roman" w:hAnsi="Times New Roman" w:cs="Times New Roman"/>
          <w:b/>
          <w:i/>
          <w:sz w:val="23"/>
          <w:szCs w:val="23"/>
        </w:rPr>
        <w:t>снилс</w:t>
      </w:r>
      <w:proofErr w:type="spellEnd"/>
    </w:p>
    <w:p w:rsidR="005746CC" w:rsidRDefault="005746CC" w:rsidP="005746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</w:p>
    <w:tbl>
      <w:tblPr>
        <w:tblW w:w="82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2545"/>
        <w:gridCol w:w="2562"/>
      </w:tblGrid>
      <w:tr w:rsidR="00267D2D" w:rsidRPr="00A21156" w:rsidTr="00454FC0">
        <w:trPr>
          <w:trHeight w:val="526"/>
        </w:trPr>
        <w:tc>
          <w:tcPr>
            <w:tcW w:w="3164" w:type="dxa"/>
          </w:tcPr>
          <w:p w:rsidR="00267D2D" w:rsidRPr="00A21156" w:rsidRDefault="00267D2D" w:rsidP="00A21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156">
              <w:rPr>
                <w:rFonts w:ascii="Times New Roman" w:hAnsi="Times New Roman" w:cs="Times New Roman"/>
                <w:b/>
                <w:sz w:val="24"/>
                <w:szCs w:val="24"/>
              </w:rPr>
              <w:t>Санаторно-курортная организация</w:t>
            </w:r>
          </w:p>
        </w:tc>
        <w:tc>
          <w:tcPr>
            <w:tcW w:w="2545" w:type="dxa"/>
          </w:tcPr>
          <w:p w:rsidR="00267D2D" w:rsidRPr="00A21156" w:rsidRDefault="00267D2D" w:rsidP="00A21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15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562" w:type="dxa"/>
          </w:tcPr>
          <w:p w:rsidR="00267D2D" w:rsidRPr="00A21156" w:rsidRDefault="00267D2D" w:rsidP="00A21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15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заезда</w:t>
            </w:r>
          </w:p>
        </w:tc>
      </w:tr>
      <w:tr w:rsidR="00454FC0" w:rsidRPr="00A21156" w:rsidTr="00454FC0">
        <w:trPr>
          <w:trHeight w:val="806"/>
        </w:trPr>
        <w:tc>
          <w:tcPr>
            <w:tcW w:w="3164" w:type="dxa"/>
            <w:vMerge w:val="restart"/>
          </w:tcPr>
          <w:p w:rsidR="00454FC0" w:rsidRPr="00A21156" w:rsidRDefault="00454FC0" w:rsidP="00A21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156">
              <w:rPr>
                <w:rFonts w:ascii="Times New Roman" w:hAnsi="Times New Roman" w:cs="Times New Roman"/>
                <w:sz w:val="24"/>
                <w:szCs w:val="24"/>
              </w:rPr>
              <w:t>ООО «Санаторий «Соловушка»</w:t>
            </w:r>
          </w:p>
        </w:tc>
        <w:tc>
          <w:tcPr>
            <w:tcW w:w="2545" w:type="dxa"/>
            <w:vMerge w:val="restart"/>
          </w:tcPr>
          <w:p w:rsidR="00454FC0" w:rsidRPr="00A21156" w:rsidRDefault="00454FC0" w:rsidP="00A21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156">
              <w:rPr>
                <w:rFonts w:ascii="Times New Roman" w:hAnsi="Times New Roman" w:cs="Times New Roman"/>
                <w:sz w:val="24"/>
                <w:szCs w:val="24"/>
              </w:rPr>
              <w:t>г.Курск, урочище Парк Солянка</w:t>
            </w:r>
          </w:p>
        </w:tc>
        <w:tc>
          <w:tcPr>
            <w:tcW w:w="2562" w:type="dxa"/>
          </w:tcPr>
          <w:p w:rsidR="00454FC0" w:rsidRPr="00A21156" w:rsidRDefault="00454FC0" w:rsidP="0045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C0" w:rsidRPr="00A21156" w:rsidTr="00454FC0">
        <w:trPr>
          <w:trHeight w:val="171"/>
        </w:trPr>
        <w:tc>
          <w:tcPr>
            <w:tcW w:w="3164" w:type="dxa"/>
            <w:vMerge/>
          </w:tcPr>
          <w:p w:rsidR="00454FC0" w:rsidRPr="00A21156" w:rsidRDefault="00454FC0" w:rsidP="00A21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54FC0" w:rsidRPr="00A21156" w:rsidRDefault="00454FC0" w:rsidP="00A21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454FC0" w:rsidRDefault="007A6E36" w:rsidP="00454FC0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06.05.2024-26.05.2024</w:t>
            </w:r>
          </w:p>
        </w:tc>
      </w:tr>
      <w:tr w:rsidR="00454FC0" w:rsidRPr="00A21156" w:rsidTr="00454FC0">
        <w:trPr>
          <w:trHeight w:val="293"/>
        </w:trPr>
        <w:tc>
          <w:tcPr>
            <w:tcW w:w="3164" w:type="dxa"/>
            <w:vMerge/>
          </w:tcPr>
          <w:p w:rsidR="00454FC0" w:rsidRPr="00A21156" w:rsidRDefault="00454FC0" w:rsidP="00A21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54FC0" w:rsidRPr="00A21156" w:rsidRDefault="00454FC0" w:rsidP="00A21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454FC0" w:rsidRDefault="00454FC0" w:rsidP="00454FC0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C0" w:rsidRPr="00A21156" w:rsidTr="00454FC0">
        <w:trPr>
          <w:trHeight w:val="220"/>
        </w:trPr>
        <w:tc>
          <w:tcPr>
            <w:tcW w:w="3164" w:type="dxa"/>
            <w:vMerge w:val="restart"/>
          </w:tcPr>
          <w:p w:rsidR="00454FC0" w:rsidRPr="00A21156" w:rsidRDefault="00454FC0" w:rsidP="00A21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АУЗ «Курский областной санаторий «Соловьиные зори»</w:t>
            </w:r>
          </w:p>
        </w:tc>
        <w:tc>
          <w:tcPr>
            <w:tcW w:w="2545" w:type="dxa"/>
            <w:vMerge w:val="restart"/>
          </w:tcPr>
          <w:p w:rsidR="00454FC0" w:rsidRPr="00A21156" w:rsidRDefault="00454FC0" w:rsidP="00A21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Курск,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пер.1</w:t>
            </w:r>
          </w:p>
        </w:tc>
        <w:tc>
          <w:tcPr>
            <w:tcW w:w="2562" w:type="dxa"/>
          </w:tcPr>
          <w:p w:rsidR="00454FC0" w:rsidRDefault="00454FC0" w:rsidP="00454FC0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01.03.2024-21.03.2024</w:t>
            </w:r>
          </w:p>
        </w:tc>
      </w:tr>
      <w:tr w:rsidR="00454FC0" w:rsidRPr="00A21156" w:rsidTr="00454FC0">
        <w:trPr>
          <w:trHeight w:val="562"/>
        </w:trPr>
        <w:tc>
          <w:tcPr>
            <w:tcW w:w="3164" w:type="dxa"/>
            <w:vMerge/>
          </w:tcPr>
          <w:p w:rsidR="00454FC0" w:rsidRDefault="00454FC0" w:rsidP="00A21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54FC0" w:rsidRDefault="00454FC0" w:rsidP="00A21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454FC0" w:rsidRDefault="007A6E36" w:rsidP="00454FC0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10.05.2024-30.05.2024</w:t>
            </w:r>
          </w:p>
        </w:tc>
      </w:tr>
      <w:tr w:rsidR="00454FC0" w:rsidRPr="00A21156" w:rsidTr="00454FC0">
        <w:trPr>
          <w:trHeight w:val="530"/>
        </w:trPr>
        <w:tc>
          <w:tcPr>
            <w:tcW w:w="3164" w:type="dxa"/>
            <w:vMerge/>
          </w:tcPr>
          <w:p w:rsidR="00454FC0" w:rsidRDefault="00454FC0" w:rsidP="00A21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54FC0" w:rsidRDefault="00454FC0" w:rsidP="00A21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454FC0" w:rsidRDefault="007A6E36" w:rsidP="00454FC0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9.10.24-23.10.24</w:t>
            </w:r>
          </w:p>
        </w:tc>
      </w:tr>
    </w:tbl>
    <w:p w:rsidR="005746CC" w:rsidRDefault="005746CC" w:rsidP="005746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</w:p>
    <w:p w:rsidR="005746CC" w:rsidRPr="00B97AFD" w:rsidRDefault="005746CC" w:rsidP="005746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>Количество путевок ограничено!</w:t>
      </w:r>
    </w:p>
    <w:sectPr w:rsidR="005746CC" w:rsidRPr="00B97AFD" w:rsidSect="00C8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70"/>
    <w:rsid w:val="00056973"/>
    <w:rsid w:val="001553EE"/>
    <w:rsid w:val="00267D2D"/>
    <w:rsid w:val="00304F6C"/>
    <w:rsid w:val="00323511"/>
    <w:rsid w:val="003E187A"/>
    <w:rsid w:val="00412E0C"/>
    <w:rsid w:val="004354C3"/>
    <w:rsid w:val="00454FC0"/>
    <w:rsid w:val="005746CC"/>
    <w:rsid w:val="005A2AE8"/>
    <w:rsid w:val="00603869"/>
    <w:rsid w:val="007A6E36"/>
    <w:rsid w:val="00942D70"/>
    <w:rsid w:val="00970B84"/>
    <w:rsid w:val="0097792B"/>
    <w:rsid w:val="00A21156"/>
    <w:rsid w:val="00A3007C"/>
    <w:rsid w:val="00A63B0D"/>
    <w:rsid w:val="00B95ED7"/>
    <w:rsid w:val="00BA042B"/>
    <w:rsid w:val="00BB65A2"/>
    <w:rsid w:val="00BE1A49"/>
    <w:rsid w:val="00C8592F"/>
    <w:rsid w:val="00C875A7"/>
    <w:rsid w:val="00C92618"/>
    <w:rsid w:val="00D046F7"/>
    <w:rsid w:val="00F003F7"/>
    <w:rsid w:val="00F5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qFormat/>
    <w:rsid w:val="00412E0C"/>
    <w:rPr>
      <w:b/>
      <w:bCs/>
    </w:rPr>
  </w:style>
  <w:style w:type="paragraph" w:styleId="a5">
    <w:name w:val="Body Text Indent"/>
    <w:basedOn w:val="a"/>
    <w:link w:val="a6"/>
    <w:rsid w:val="005746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746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qFormat/>
    <w:rsid w:val="00412E0C"/>
    <w:rPr>
      <w:b/>
      <w:bCs/>
    </w:rPr>
  </w:style>
  <w:style w:type="paragraph" w:styleId="a5">
    <w:name w:val="Body Text Indent"/>
    <w:basedOn w:val="a"/>
    <w:link w:val="a6"/>
    <w:rsid w:val="005746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746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Админ</cp:lastModifiedBy>
  <cp:revision>2</cp:revision>
  <cp:lastPrinted>2022-01-13T07:51:00Z</cp:lastPrinted>
  <dcterms:created xsi:type="dcterms:W3CDTF">2024-02-28T13:25:00Z</dcterms:created>
  <dcterms:modified xsi:type="dcterms:W3CDTF">2024-02-28T13:25:00Z</dcterms:modified>
</cp:coreProperties>
</file>